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413FC" w14:textId="2E80C136" w:rsidR="0043415A" w:rsidRPr="00851BBA" w:rsidRDefault="00851BBA" w:rsidP="0043415A">
      <w:pPr>
        <w:rPr>
          <w:b/>
          <w:sz w:val="24"/>
        </w:rPr>
      </w:pPr>
      <w:r w:rsidRPr="00851BBA">
        <w:rPr>
          <w:b/>
          <w:sz w:val="24"/>
        </w:rPr>
        <w:t>Stage 2 Music Studies</w:t>
      </w:r>
    </w:p>
    <w:p w14:paraId="0FFF727B" w14:textId="77777777" w:rsidR="0043415A" w:rsidRPr="00792261" w:rsidRDefault="0043415A" w:rsidP="0043415A">
      <w:pPr>
        <w:rPr>
          <w:b/>
          <w:u w:val="single"/>
        </w:rPr>
      </w:pPr>
      <w:r w:rsidRPr="00792261">
        <w:rPr>
          <w:b/>
          <w:u w:val="single"/>
        </w:rPr>
        <w:t>Contents of files:</w:t>
      </w:r>
    </w:p>
    <w:p w14:paraId="3ED2E674" w14:textId="1A670100" w:rsidR="00991335" w:rsidRDefault="0094548E" w:rsidP="00991335">
      <w:r>
        <w:t xml:space="preserve">A selection of </w:t>
      </w:r>
      <w:r w:rsidR="0043415A">
        <w:t>ideas/</w:t>
      </w:r>
      <w:r>
        <w:t>q</w:t>
      </w:r>
      <w:r w:rsidR="00CF41E9">
        <w:t>uestions</w:t>
      </w:r>
      <w:r w:rsidR="00991335">
        <w:t xml:space="preserve"> </w:t>
      </w:r>
      <w:r w:rsidR="00991335" w:rsidRPr="00991335">
        <w:t>to assist students in acquiring skills</w:t>
      </w:r>
      <w:r w:rsidR="007338A1">
        <w:t xml:space="preserve"> and practical application</w:t>
      </w:r>
      <w:r w:rsidR="00991335">
        <w:t xml:space="preserve"> for Stage 2 Music Studies</w:t>
      </w:r>
      <w:r w:rsidR="00991335" w:rsidRPr="00991335">
        <w:t xml:space="preserve"> </w:t>
      </w:r>
      <w:r w:rsidR="00991335">
        <w:t>-</w:t>
      </w:r>
      <w:r w:rsidR="00991335" w:rsidRPr="00991335">
        <w:t xml:space="preserve"> AT2 “What’s the Score?”</w:t>
      </w:r>
    </w:p>
    <w:p w14:paraId="1AB221BA" w14:textId="31615632" w:rsidR="006759D0" w:rsidRDefault="005918F0" w:rsidP="00CF41E9">
      <w:r>
        <w:t xml:space="preserve">(Word, </w:t>
      </w:r>
      <w:r w:rsidRPr="00BF1213">
        <w:t xml:space="preserve">PDF, Sibelius files </w:t>
      </w:r>
      <w:r>
        <w:t xml:space="preserve">have been </w:t>
      </w:r>
      <w:r w:rsidRPr="007366D8">
        <w:t xml:space="preserve">provided </w:t>
      </w:r>
      <w:r>
        <w:t>for teachers to use/manipulate/target individual student’s needs, and to reproduce as required.)</w:t>
      </w:r>
    </w:p>
    <w:p w14:paraId="7173E453" w14:textId="30949CD5" w:rsidR="005918F0" w:rsidRDefault="0094548E" w:rsidP="00CF41E9">
      <w:r>
        <w:t xml:space="preserve">This list is a </w:t>
      </w:r>
      <w:r w:rsidRPr="00AF4CF7">
        <w:rPr>
          <w:b/>
        </w:rPr>
        <w:t>sample</w:t>
      </w:r>
      <w:r>
        <w:t xml:space="preserve"> of worksheets </w:t>
      </w:r>
      <w:r w:rsidR="005373C1">
        <w:t>and</w:t>
      </w:r>
      <w:r>
        <w:t xml:space="preserve"> suggestions</w:t>
      </w:r>
      <w:r w:rsidR="00C93DF1">
        <w:t xml:space="preserve"> only</w:t>
      </w:r>
      <w:r w:rsidR="00AF4CF7">
        <w:t>. Please</w:t>
      </w:r>
      <w:r>
        <w:t xml:space="preserve"> modif</w:t>
      </w:r>
      <w:r w:rsidR="00AF4CF7">
        <w:t>y</w:t>
      </w:r>
      <w:r>
        <w:t xml:space="preserve"> content to cater for individual students, class cohorts and individual teaching styles</w:t>
      </w:r>
      <w:r w:rsidR="00C93DF1">
        <w:t xml:space="preserve"> and assessment weighting</w:t>
      </w:r>
      <w:r>
        <w:t>.</w:t>
      </w:r>
    </w:p>
    <w:p w14:paraId="79A69ECF" w14:textId="082772D3" w:rsidR="00BF1213" w:rsidRDefault="00BF1213" w:rsidP="00CF41E9"/>
    <w:p w14:paraId="6C6CB36F" w14:textId="427B595F" w:rsidR="00BF1213" w:rsidRDefault="00BF1213" w:rsidP="00BF1213">
      <w:pPr>
        <w:pStyle w:val="ListParagraph"/>
        <w:numPr>
          <w:ilvl w:val="0"/>
          <w:numId w:val="1"/>
        </w:numPr>
      </w:pPr>
      <w:r>
        <w:t>Treble, Bass and Alto clef questions for writing major scales</w:t>
      </w:r>
    </w:p>
    <w:p w14:paraId="57E3563B" w14:textId="11207A90" w:rsidR="00BF1213" w:rsidRDefault="00BF1213" w:rsidP="00BF1213">
      <w:pPr>
        <w:pStyle w:val="ListParagraph"/>
        <w:numPr>
          <w:ilvl w:val="0"/>
          <w:numId w:val="1"/>
        </w:numPr>
      </w:pPr>
      <w:r>
        <w:t>Treble, Bass and Alto clef questions for writing harmonic minor scales</w:t>
      </w:r>
    </w:p>
    <w:p w14:paraId="3FEE61E2" w14:textId="03864059" w:rsidR="00BF1213" w:rsidRDefault="00BF1213" w:rsidP="00BF1213">
      <w:pPr>
        <w:pStyle w:val="ListParagraph"/>
        <w:numPr>
          <w:ilvl w:val="0"/>
          <w:numId w:val="1"/>
        </w:numPr>
      </w:pPr>
      <w:r>
        <w:t>Treble, Bass and Alto clef questions for writing melodic minor scales</w:t>
      </w:r>
    </w:p>
    <w:p w14:paraId="505F3D85" w14:textId="77777777" w:rsidR="00BF1213" w:rsidRDefault="00BF1213" w:rsidP="00BF1213">
      <w:pPr>
        <w:pStyle w:val="ListParagraph"/>
      </w:pPr>
    </w:p>
    <w:p w14:paraId="6A21DFA8" w14:textId="79A8F181" w:rsidR="00BF1213" w:rsidRDefault="004D1405" w:rsidP="004D1405">
      <w:pPr>
        <w:pStyle w:val="ListParagraph"/>
        <w:numPr>
          <w:ilvl w:val="0"/>
          <w:numId w:val="1"/>
        </w:numPr>
        <w:spacing w:after="0"/>
      </w:pPr>
      <w:r>
        <w:t>Interval questions in treble clef</w:t>
      </w:r>
    </w:p>
    <w:p w14:paraId="1BE6DEFF" w14:textId="3AE01725" w:rsidR="004D1405" w:rsidRDefault="004D1405" w:rsidP="004D1405">
      <w:pPr>
        <w:pStyle w:val="ListParagraph"/>
        <w:numPr>
          <w:ilvl w:val="0"/>
          <w:numId w:val="1"/>
        </w:numPr>
      </w:pPr>
      <w:r>
        <w:t>Interval questions in bass clef</w:t>
      </w:r>
    </w:p>
    <w:p w14:paraId="5DE24670" w14:textId="793CFC76" w:rsidR="003D59A8" w:rsidRDefault="004D1405" w:rsidP="003D59A8">
      <w:pPr>
        <w:pStyle w:val="ListParagraph"/>
        <w:numPr>
          <w:ilvl w:val="0"/>
          <w:numId w:val="1"/>
        </w:numPr>
      </w:pPr>
      <w:r>
        <w:t>Interval questions in alto clef</w:t>
      </w:r>
    </w:p>
    <w:p w14:paraId="33AE2AA9" w14:textId="77777777" w:rsidR="003D59A8" w:rsidRDefault="003D59A8" w:rsidP="003D59A8">
      <w:pPr>
        <w:pStyle w:val="ListParagraph"/>
      </w:pPr>
    </w:p>
    <w:p w14:paraId="511FEB98" w14:textId="2E74D43A" w:rsidR="00550561" w:rsidRDefault="003D59A8" w:rsidP="00550561">
      <w:pPr>
        <w:pStyle w:val="ListParagraph"/>
        <w:numPr>
          <w:ilvl w:val="0"/>
          <w:numId w:val="1"/>
        </w:numPr>
      </w:pPr>
      <w:r>
        <w:t>Clef and Pitch awareness (treble, bass and alto clefs)</w:t>
      </w:r>
    </w:p>
    <w:p w14:paraId="67FF8861" w14:textId="620027A7" w:rsidR="00550561" w:rsidRDefault="00550561" w:rsidP="003D59A8">
      <w:pPr>
        <w:pStyle w:val="ListParagraph"/>
        <w:numPr>
          <w:ilvl w:val="0"/>
          <w:numId w:val="1"/>
        </w:numPr>
      </w:pPr>
      <w:r>
        <w:t xml:space="preserve">Clef and Pitch awareness for interval writing </w:t>
      </w:r>
    </w:p>
    <w:p w14:paraId="6145D015" w14:textId="77777777" w:rsidR="004D1405" w:rsidRDefault="004D1405" w:rsidP="004D1405">
      <w:pPr>
        <w:pStyle w:val="ListParagraph"/>
      </w:pPr>
    </w:p>
    <w:p w14:paraId="74A86CA1" w14:textId="341642C6" w:rsidR="003030F8" w:rsidRDefault="00ED2222" w:rsidP="005D107D">
      <w:pPr>
        <w:pStyle w:val="ListParagraph"/>
        <w:numPr>
          <w:ilvl w:val="0"/>
          <w:numId w:val="1"/>
        </w:numPr>
      </w:pPr>
      <w:r>
        <w:t xml:space="preserve">Connecting the dots – making </w:t>
      </w:r>
      <w:r w:rsidR="006A18B9">
        <w:t xml:space="preserve">musical </w:t>
      </w:r>
      <w:r>
        <w:t>connections between written notation and the sound</w:t>
      </w:r>
      <w:r w:rsidR="005D107D">
        <w:t>.</w:t>
      </w:r>
      <w:r>
        <w:t xml:space="preserve"> (</w:t>
      </w:r>
      <w:r w:rsidR="005D107D">
        <w:t xml:space="preserve">Petrucci Music Library and YouTube were used to create this worksheet) </w:t>
      </w:r>
      <w:hyperlink r:id="rId8" w:history="1">
        <w:r w:rsidR="005D107D" w:rsidRPr="0072231C">
          <w:rPr>
            <w:rStyle w:val="Hyperlink"/>
          </w:rPr>
          <w:t>http://imslp.org/wiki/Category:Composers</w:t>
        </w:r>
      </w:hyperlink>
      <w:r w:rsidR="005D107D">
        <w:t xml:space="preserve">         </w:t>
      </w:r>
      <w:hyperlink r:id="rId9" w:history="1">
        <w:r w:rsidR="005D107D" w:rsidRPr="0072231C">
          <w:rPr>
            <w:rStyle w:val="Hyperlink"/>
          </w:rPr>
          <w:t>https://www.youtube.com/</w:t>
        </w:r>
      </w:hyperlink>
    </w:p>
    <w:p w14:paraId="0A834731" w14:textId="77777777" w:rsidR="005D107D" w:rsidRDefault="005D107D" w:rsidP="005D107D">
      <w:pPr>
        <w:pStyle w:val="ListParagraph"/>
      </w:pPr>
    </w:p>
    <w:p w14:paraId="0772DFF4" w14:textId="2AABA584" w:rsidR="005D107D" w:rsidRDefault="0026109C" w:rsidP="005373C1">
      <w:pPr>
        <w:pStyle w:val="ListParagraph"/>
        <w:numPr>
          <w:ilvl w:val="0"/>
          <w:numId w:val="1"/>
        </w:numPr>
      </w:pPr>
      <w:r>
        <w:t xml:space="preserve">Ear </w:t>
      </w:r>
      <w:r w:rsidRPr="005373C1">
        <w:t>Gym</w:t>
      </w:r>
      <w:r w:rsidR="005373C1">
        <w:t xml:space="preserve"> – suggestions for skill building in the area of listening and responding to musical excerpts</w:t>
      </w:r>
    </w:p>
    <w:p w14:paraId="1E73961B" w14:textId="77777777" w:rsidR="001D6235" w:rsidRDefault="001D6235" w:rsidP="001D6235">
      <w:pPr>
        <w:pStyle w:val="ListParagraph"/>
      </w:pPr>
    </w:p>
    <w:p w14:paraId="15F977BF" w14:textId="2B00A4F0" w:rsidR="001D6235" w:rsidRDefault="001D6235" w:rsidP="005373C1">
      <w:pPr>
        <w:pStyle w:val="ListParagraph"/>
        <w:numPr>
          <w:ilvl w:val="0"/>
          <w:numId w:val="1"/>
        </w:numPr>
      </w:pPr>
      <w:r w:rsidRPr="00B6464F">
        <w:t>Manipulate the melody</w:t>
      </w:r>
      <w:r>
        <w:t xml:space="preserve"> – demonstrate understanding </w:t>
      </w:r>
      <w:r w:rsidR="00CC36C0">
        <w:t xml:space="preserve">of some </w:t>
      </w:r>
      <w:r w:rsidR="00266C13">
        <w:t xml:space="preserve">musical techniques/compositional devices </w:t>
      </w:r>
      <w:r>
        <w:t xml:space="preserve">through practical </w:t>
      </w:r>
      <w:r w:rsidR="00266C13">
        <w:t>exercises.</w:t>
      </w:r>
      <w:r>
        <w:t xml:space="preserve"> </w:t>
      </w:r>
    </w:p>
    <w:p w14:paraId="27497FBD" w14:textId="77777777" w:rsidR="005D107D" w:rsidRDefault="005D107D" w:rsidP="005D107D">
      <w:pPr>
        <w:pStyle w:val="ListParagraph"/>
      </w:pPr>
    </w:p>
    <w:p w14:paraId="509F7DC0" w14:textId="77777777" w:rsidR="003030F8" w:rsidRPr="003030F8" w:rsidRDefault="003030F8" w:rsidP="003030F8"/>
    <w:p w14:paraId="7A270EF1" w14:textId="77777777" w:rsidR="003030F8" w:rsidRPr="003030F8" w:rsidRDefault="003030F8" w:rsidP="003030F8"/>
    <w:p w14:paraId="160E391D" w14:textId="47752B96" w:rsidR="003030F8" w:rsidRDefault="003030F8" w:rsidP="003030F8">
      <w:bookmarkStart w:id="0" w:name="_GoBack"/>
      <w:bookmarkEnd w:id="0"/>
    </w:p>
    <w:sectPr w:rsidR="003030F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EB6BF" w14:textId="77777777" w:rsidR="008E654A" w:rsidRDefault="008E654A" w:rsidP="00851BBA">
      <w:pPr>
        <w:spacing w:after="0" w:line="240" w:lineRule="auto"/>
      </w:pPr>
      <w:r>
        <w:separator/>
      </w:r>
    </w:p>
  </w:endnote>
  <w:endnote w:type="continuationSeparator" w:id="0">
    <w:p w14:paraId="12770CE0" w14:textId="77777777" w:rsidR="008E654A" w:rsidRDefault="008E654A" w:rsidP="0085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F284" w14:textId="33ED69A1" w:rsidR="00851BBA" w:rsidRDefault="00851BBA" w:rsidP="00851BBA">
    <w:pPr>
      <w:pStyle w:val="RPFooter"/>
      <w:tabs>
        <w:tab w:val="clear" w:pos="9540"/>
        <w:tab w:val="clear" w:pos="11340"/>
        <w:tab w:val="right" w:pos="1046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3</w:t>
    </w:r>
    <w:r>
      <w:rPr>
        <w:sz w:val="18"/>
      </w:rPr>
      <w:tab/>
    </w:r>
    <w:r>
      <w:t xml:space="preserve">Stage 2 Music Studies – </w:t>
    </w:r>
    <w:r>
      <w:t>Contents of files</w:t>
    </w:r>
    <w:r>
      <w:t xml:space="preserve"> (for use from 2019)</w:t>
    </w:r>
  </w:p>
  <w:p w14:paraId="238CA6C5" w14:textId="5FBF28C5" w:rsidR="00851BBA" w:rsidRDefault="00851BBA" w:rsidP="00851BBA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A716855</w:t>
    </w:r>
    <w:r>
      <w:fldChar w:fldCharType="end"/>
    </w:r>
    <w:r>
      <w:t xml:space="preserve"> (created August 2018)</w:t>
    </w:r>
  </w:p>
  <w:p w14:paraId="65E68DDC" w14:textId="77777777" w:rsidR="00851BBA" w:rsidRDefault="00851BBA" w:rsidP="00851BBA">
    <w:pPr>
      <w:pStyle w:val="RPFooter"/>
      <w:tabs>
        <w:tab w:val="clear" w:pos="9540"/>
        <w:tab w:val="clear" w:pos="11340"/>
        <w:tab w:val="right" w:pos="10466"/>
      </w:tabs>
    </w:pPr>
    <w:r>
      <w:tab/>
      <w:t>© SACE Board of South Australia 2018</w:t>
    </w:r>
  </w:p>
  <w:p w14:paraId="58DD16E6" w14:textId="77777777" w:rsidR="00851BBA" w:rsidRDefault="00851BBA" w:rsidP="00851BBA">
    <w:pPr>
      <w:pStyle w:val="Footer"/>
      <w:rPr>
        <w:rStyle w:val="PageNumber"/>
      </w:rPr>
    </w:pPr>
  </w:p>
  <w:p w14:paraId="0F92014B" w14:textId="77777777" w:rsidR="00851BBA" w:rsidRDefault="00851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D824B" w14:textId="77777777" w:rsidR="008E654A" w:rsidRDefault="008E654A" w:rsidP="00851BBA">
      <w:pPr>
        <w:spacing w:after="0" w:line="240" w:lineRule="auto"/>
      </w:pPr>
      <w:r>
        <w:separator/>
      </w:r>
    </w:p>
  </w:footnote>
  <w:footnote w:type="continuationSeparator" w:id="0">
    <w:p w14:paraId="71445DF3" w14:textId="77777777" w:rsidR="008E654A" w:rsidRDefault="008E654A" w:rsidP="00851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6D15"/>
    <w:multiLevelType w:val="hybridMultilevel"/>
    <w:tmpl w:val="1B887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E9"/>
    <w:rsid w:val="001D6235"/>
    <w:rsid w:val="0026109C"/>
    <w:rsid w:val="00266C13"/>
    <w:rsid w:val="00297C32"/>
    <w:rsid w:val="003030F8"/>
    <w:rsid w:val="00314083"/>
    <w:rsid w:val="003D59A8"/>
    <w:rsid w:val="0043415A"/>
    <w:rsid w:val="00475AFD"/>
    <w:rsid w:val="004D1405"/>
    <w:rsid w:val="004E68F1"/>
    <w:rsid w:val="005373C1"/>
    <w:rsid w:val="00550561"/>
    <w:rsid w:val="005918F0"/>
    <w:rsid w:val="005D107D"/>
    <w:rsid w:val="006A18B9"/>
    <w:rsid w:val="007338A1"/>
    <w:rsid w:val="007366D8"/>
    <w:rsid w:val="00792261"/>
    <w:rsid w:val="00851BBA"/>
    <w:rsid w:val="008E654A"/>
    <w:rsid w:val="0094548E"/>
    <w:rsid w:val="00967107"/>
    <w:rsid w:val="00991335"/>
    <w:rsid w:val="00AC2406"/>
    <w:rsid w:val="00AF4CF7"/>
    <w:rsid w:val="00B6464F"/>
    <w:rsid w:val="00BA27BE"/>
    <w:rsid w:val="00BF1213"/>
    <w:rsid w:val="00C93DF1"/>
    <w:rsid w:val="00CC36C0"/>
    <w:rsid w:val="00CD56E6"/>
    <w:rsid w:val="00CF41E9"/>
    <w:rsid w:val="00DA14EA"/>
    <w:rsid w:val="00E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2EBF"/>
  <w15:chartTrackingRefBased/>
  <w15:docId w15:val="{F4AC160B-B072-4739-AFAC-3C8E7FDA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0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07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5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BA"/>
  </w:style>
  <w:style w:type="paragraph" w:styleId="Footer">
    <w:name w:val="footer"/>
    <w:aliases w:val="footnote"/>
    <w:basedOn w:val="Normal"/>
    <w:link w:val="FooterChar"/>
    <w:unhideWhenUsed/>
    <w:rsid w:val="0085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851BBA"/>
  </w:style>
  <w:style w:type="paragraph" w:customStyle="1" w:styleId="RPFooter">
    <w:name w:val="RP Footer"/>
    <w:basedOn w:val="Footer"/>
    <w:rsid w:val="00851BBA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character" w:styleId="PageNumber">
    <w:name w:val="page number"/>
    <w:basedOn w:val="DefaultParagraphFont"/>
    <w:semiHidden/>
    <w:unhideWhenUsed/>
    <w:rsid w:val="0085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mslp.org/wiki/Category:Composer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youtube.com/" TargetMode="External" Id="rId9" /><Relationship Type="http://schemas.openxmlformats.org/officeDocument/2006/relationships/customXml" Target="/customXML/item2.xml" Id="Rba2dd9c3157747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A716855</value>
    </field>
    <field name="Objective-Title">
      <value order="0">Contents of files</value>
    </field>
    <field name="Objective-Description">
      <value order="0">support document for AT2 What's The Score</value>
    </field>
    <field name="Objective-CreationStamp">
      <value order="0">2018-03-13T07:22:36Z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2018-08-29T06:15:20Z</value>
    </field>
    <field name="Objective-ModificationStamp">
      <value order="0">2018-08-29T06:15:20Z</value>
    </field>
    <field name="Objective-Owner">
      <value order="0">Caroline Pomeroy</value>
    </field>
    <field name="Objective-Path">
      <value order="0">Objective Global Folder:SACE Support Materials:SACE Support Materials Stage 2:Arts:Music Studies (from 2019):Supporting Documents</value>
    </field>
    <field name="Objective-Parent">
      <value order="0">Supporting Documents</value>
    </field>
    <field name="Objective-State">
      <value order="0">Published</value>
    </field>
    <field name="Objective-VersionId">
      <value order="0">vA1325083</value>
    </field>
    <field name="Objective-Version">
      <value order="0">2.0</value>
    </field>
    <field name="Objective-VersionNumber">
      <value order="0">2</value>
    </field>
    <field name="Objective-VersionComment">
      <value order="0">support document for AT2 What's The Score</value>
    </field>
    <field name="Objective-FileNumber">
      <value order="0">qA15619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26</cp:revision>
  <dcterms:created xsi:type="dcterms:W3CDTF">2018-02-25T06:02:00Z</dcterms:created>
  <dcterms:modified xsi:type="dcterms:W3CDTF">2018-08-29T06:15:00Z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A716855</vt:lpwstr>
  </property>
  <property fmtid="{D5CDD505-2E9C-101B-9397-08002B2CF9AE}" pid="4" name="Objective-Title">
    <vt:lpwstr>Contents of files</vt:lpwstr>
  </property>
  <property fmtid="{D5CDD505-2E9C-101B-9397-08002B2CF9AE}" pid="5" name="Objective-Description">
    <vt:lpwstr>support document for AT2 What's The Score</vt:lpwstr>
  </property>
  <property fmtid="{D5CDD505-2E9C-101B-9397-08002B2CF9AE}" pid="6" name="Objective-CreationStamp">
    <vt:filetime>2018-03-13T07:22:36Z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2018-08-29T06:15:20Z</vt:filetime>
  </property>
  <property fmtid="{D5CDD505-2E9C-101B-9397-08002B2CF9AE}" pid="10" name="Objective-ModificationStamp">
    <vt:filetime>2018-08-29T06:15:20Z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Studies (from 2019):Supporting Documents</vt:lpwstr>
  </property>
  <property fmtid="{D5CDD505-2E9C-101B-9397-08002B2CF9AE}" pid="13" name="Objective-Parent">
    <vt:lpwstr>Supporting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vA1325083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support document for AT2 What's The Score</vt:lpwstr>
  </property>
  <property fmtid="{D5CDD505-2E9C-101B-9397-08002B2CF9AE}" pid="19" name="Objective-FileNumber">
    <vt:lpwstr>qA15619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>support document for AT2 What's The Score</vt:lpwstr>
  </property>
</Properties>
</file>